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proofErr w:type="gramStart"/>
      <w:r w:rsidR="00C22762">
        <w:t xml:space="preserve">MERKEZEFENDİ </w:t>
      </w:r>
      <w:r w:rsidR="00420877">
        <w:t xml:space="preserve"> </w:t>
      </w:r>
      <w:r w:rsidR="00F813BD">
        <w:t xml:space="preserve"> </w:t>
      </w:r>
      <w:r w:rsidR="00972682">
        <w:t>İLKOKULU</w:t>
      </w:r>
      <w:proofErr w:type="gramEnd"/>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502C3E">
        <w:rPr>
          <w:bCs/>
        </w:rPr>
        <w:t xml:space="preserve">Merkezefendi </w:t>
      </w:r>
      <w:r w:rsidR="00657E57">
        <w:rPr>
          <w:bCs/>
        </w:rPr>
        <w:t>Mah. Sabri</w:t>
      </w:r>
      <w:r w:rsidR="00502C3E">
        <w:rPr>
          <w:bCs/>
        </w:rPr>
        <w:t xml:space="preserve"> Obenik Sok.No-1</w:t>
      </w:r>
      <w:r>
        <w:t xml:space="preserve"> </w:t>
      </w:r>
      <w:r w:rsidR="00F813BD">
        <w:t xml:space="preserve">Zeytinburnu </w:t>
      </w:r>
      <w:r w:rsidR="00E07BFF" w:rsidRPr="00162113">
        <w:t xml:space="preserve"> /İstanbul </w:t>
      </w:r>
      <w:r w:rsidR="00EE3BBB" w:rsidRPr="00162113">
        <w:t>Adresindeki</w:t>
      </w:r>
      <w:r>
        <w:t xml:space="preserve"> Zeytinburnu </w:t>
      </w:r>
      <w:proofErr w:type="spellStart"/>
      <w:r>
        <w:t>Merkezefendi</w:t>
      </w:r>
      <w:proofErr w:type="spellEnd"/>
      <w:r>
        <w:t xml:space="preserve"> </w:t>
      </w:r>
      <w:r w:rsidR="00BE7E8E">
        <w:t>İlkokuluna</w:t>
      </w:r>
      <w:r w:rsidR="0050652D">
        <w:t xml:space="preserve"> ait</w:t>
      </w:r>
      <w:r w:rsidR="00BE7E8E">
        <w:t xml:space="preserve"> </w:t>
      </w:r>
      <w:proofErr w:type="gramStart"/>
      <w:r w:rsidR="00BE7E8E" w:rsidRPr="00162113">
        <w:t>kantin</w:t>
      </w:r>
      <w:r w:rsidR="00E07BFF" w:rsidRPr="00162113">
        <w:t xml:space="preserve"> </w:t>
      </w:r>
      <w:r w:rsidR="008708A9">
        <w:t xml:space="preserve"> </w:t>
      </w:r>
      <w:r w:rsidR="00D77949" w:rsidRPr="00162113">
        <w:t>9</w:t>
      </w:r>
      <w:proofErr w:type="gramEnd"/>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4238B0">
        <w:t>16/05</w:t>
      </w:r>
      <w:r w:rsidR="00003D24">
        <w:t>/201</w:t>
      </w:r>
      <w:r w:rsidR="00750054">
        <w:t>6</w:t>
      </w:r>
      <w:r w:rsidR="004A18A1" w:rsidRPr="009D71D6">
        <w:t xml:space="preserve"> </w:t>
      </w:r>
      <w:r w:rsidR="008077CE" w:rsidRPr="009D71D6">
        <w:t>tarihli ve</w:t>
      </w:r>
      <w:r w:rsidR="004A18A1" w:rsidRPr="009D71D6">
        <w:t xml:space="preserve"> </w:t>
      </w:r>
      <w:r w:rsidR="00194FFC" w:rsidRPr="009D71D6">
        <w:t>84</w:t>
      </w:r>
      <w:r w:rsidR="00003D24">
        <w:t>0</w:t>
      </w:r>
      <w:r w:rsidR="00194FFC" w:rsidRPr="009D71D6">
        <w:t>/</w:t>
      </w:r>
      <w:r w:rsidR="00DA4295">
        <w:t xml:space="preserve"> </w:t>
      </w:r>
      <w:r w:rsidR="004238B0">
        <w:t>5438502</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3C7492">
      <w:pPr>
        <w:jc w:val="both"/>
      </w:pPr>
      <w:r>
        <w:t xml:space="preserve">    </w:t>
      </w:r>
      <w:r w:rsidR="004A18A1" w:rsidRPr="00162113">
        <w:t xml:space="preserve"> </w:t>
      </w:r>
      <w:r w:rsidR="004A18A1" w:rsidRPr="008708A9">
        <w:rPr>
          <w:u w:val="single"/>
        </w:rPr>
        <w:t xml:space="preserve">Pazarlığa konu olan kantinin </w:t>
      </w:r>
      <w:proofErr w:type="gramStart"/>
      <w:r w:rsidR="00281E8F" w:rsidRPr="008708A9">
        <w:rPr>
          <w:u w:val="single"/>
        </w:rPr>
        <w:t>bulunduğu</w:t>
      </w:r>
      <w:r w:rsidR="009D3F01">
        <w:t xml:space="preserve">         </w:t>
      </w:r>
      <w:r w:rsidR="00281E8F" w:rsidRPr="0059083F">
        <w:t>:</w:t>
      </w:r>
      <w:proofErr w:type="gramEnd"/>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2A575E" w:rsidRPr="0059083F">
        <w:t xml:space="preserve"> </w:t>
      </w:r>
      <w:r w:rsidR="001C6901">
        <w:t xml:space="preserve">  </w:t>
      </w:r>
      <w:r w:rsidRPr="0059083F">
        <w:t>:</w:t>
      </w:r>
      <w:r w:rsidR="006F2BBC" w:rsidRPr="0059083F">
        <w:t xml:space="preserve"> </w:t>
      </w:r>
      <w:r w:rsidR="0020747B">
        <w:t xml:space="preserve"> </w:t>
      </w:r>
      <w:r w:rsidR="00F813BD">
        <w:t xml:space="preserve">Merkezefendi İlkokulu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w:t>
      </w:r>
      <w:proofErr w:type="gramStart"/>
      <w:r w:rsidRPr="00DC3200">
        <w:rPr>
          <w:sz w:val="22"/>
          <w:szCs w:val="22"/>
        </w:rPr>
        <w:t>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roofErr w:type="gramEnd"/>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D42CB4" w:rsidRPr="0059083F">
        <w:t xml:space="preserve"> </w:t>
      </w:r>
      <w:r w:rsidR="006F2BBC" w:rsidRPr="0059083F">
        <w:t xml:space="preserve"> </w:t>
      </w:r>
      <w:r w:rsidR="001C6901">
        <w:t xml:space="preserve"> </w:t>
      </w:r>
      <w:r w:rsidR="0020528B" w:rsidRPr="0059083F">
        <w:t xml:space="preserve"> </w:t>
      </w:r>
      <w:r w:rsidR="001C6901">
        <w:t xml:space="preserve"> </w:t>
      </w:r>
      <w:r w:rsidR="00383CE4">
        <w:t xml:space="preserve"> </w:t>
      </w:r>
      <w:r w:rsidRPr="0059083F">
        <w:t xml:space="preserve">: </w:t>
      </w:r>
      <w:r w:rsidR="00394065">
        <w:t xml:space="preserve"> </w:t>
      </w:r>
      <w:r w:rsidR="00F813BD">
        <w:t>800</w:t>
      </w:r>
      <w:proofErr w:type="gramEnd"/>
      <w:r w:rsidR="00DF5316">
        <w:t>,00</w:t>
      </w:r>
      <w:r w:rsidR="004C3D9A" w:rsidRPr="0059083F">
        <w:t xml:space="preserve"> </w:t>
      </w:r>
      <w:r w:rsidRPr="0059083F">
        <w:t>TL. (</w:t>
      </w:r>
      <w:r w:rsidR="00F813BD">
        <w:t>SEKİZYÜZ</w:t>
      </w:r>
      <w:r w:rsidR="00DF5316">
        <w:t xml:space="preserve"> </w:t>
      </w:r>
      <w:r w:rsidR="00E1103E">
        <w:t xml:space="preserve"> </w:t>
      </w:r>
      <w:r w:rsidR="004C3D9A" w:rsidRPr="0059083F">
        <w:t>)</w:t>
      </w:r>
      <w:r w:rsidR="00E71EB7" w:rsidRPr="0059083F">
        <w:t>TL Aylık</w:t>
      </w:r>
    </w:p>
    <w:p w:rsidR="008632B9"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0B7269" w:rsidRPr="0059083F">
        <w:t xml:space="preserve"> </w:t>
      </w:r>
      <w:r w:rsidR="0020528B" w:rsidRPr="0059083F">
        <w:t xml:space="preserve"> </w:t>
      </w:r>
      <w:r w:rsidR="00DB3D7A" w:rsidRPr="0059083F">
        <w:t xml:space="preserve"> </w:t>
      </w:r>
      <w:r w:rsidR="0020528B" w:rsidRPr="0059083F">
        <w:t xml:space="preserve"> </w:t>
      </w:r>
      <w:r w:rsidRPr="0059083F">
        <w:t xml:space="preserve"> : </w:t>
      </w:r>
      <w:r w:rsidR="008632B9">
        <w:t xml:space="preserve"> Zeytinburnu</w:t>
      </w:r>
      <w:proofErr w:type="gramEnd"/>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w:t>
      </w:r>
      <w:proofErr w:type="gramStart"/>
      <w:r w:rsidRPr="0059083F">
        <w:t xml:space="preserve">saat             </w:t>
      </w:r>
      <w:r w:rsidR="00D42CB4" w:rsidRPr="0059083F">
        <w:t xml:space="preserve"> </w:t>
      </w:r>
      <w:r w:rsidR="00F05C97" w:rsidRPr="0059083F">
        <w:t xml:space="preserve"> </w:t>
      </w:r>
      <w:r w:rsidR="00162113" w:rsidRPr="0059083F">
        <w:t xml:space="preserve"> </w:t>
      </w:r>
      <w:r w:rsidR="001C6901">
        <w:t xml:space="preserve"> </w:t>
      </w:r>
      <w:r w:rsidRPr="0059083F">
        <w:t xml:space="preserve"> :</w:t>
      </w:r>
      <w:r w:rsidR="00852773" w:rsidRPr="0059083F">
        <w:t xml:space="preserve"> </w:t>
      </w:r>
      <w:r w:rsidR="00C85037">
        <w:t xml:space="preserve"> </w:t>
      </w:r>
      <w:r w:rsidR="004238B0">
        <w:t>27</w:t>
      </w:r>
      <w:proofErr w:type="gramEnd"/>
      <w:r w:rsidR="004238B0">
        <w:t>.05</w:t>
      </w:r>
      <w:r w:rsidR="00F813BD">
        <w:t>.</w:t>
      </w:r>
      <w:r w:rsidR="00003D24">
        <w:t>201</w:t>
      </w:r>
      <w:r w:rsidR="00DF5316">
        <w:t>6</w:t>
      </w:r>
      <w:r w:rsidR="007C048D" w:rsidRPr="0059083F">
        <w:t xml:space="preserve">  S</w:t>
      </w:r>
      <w:r w:rsidR="009F1419" w:rsidRPr="0059083F">
        <w:t>aat</w:t>
      </w:r>
      <w:r w:rsidR="007C048D" w:rsidRPr="0059083F">
        <w:t>:</w:t>
      </w:r>
      <w:r w:rsidR="00225D18">
        <w:t>14</w:t>
      </w:r>
      <w:r w:rsidR="007C048D" w:rsidRPr="0059083F">
        <w:t>:</w:t>
      </w:r>
      <w:r w:rsidR="004238B0">
        <w:t>3</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B7269" w:rsidRPr="0059083F">
        <w:t xml:space="preserve"> </w:t>
      </w:r>
      <w:r w:rsidR="00C11C40" w:rsidRPr="0059083F">
        <w:t xml:space="preserve"> </w:t>
      </w:r>
      <w:r w:rsidR="00061C9A">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ğrenci</w:t>
      </w:r>
      <w:proofErr w:type="gramEnd"/>
      <w:r w:rsidR="00162113" w:rsidRPr="0059083F">
        <w:t xml:space="preserve"> </w:t>
      </w:r>
      <w:r w:rsidR="006F2BBC" w:rsidRPr="0059083F">
        <w:t>S</w:t>
      </w:r>
      <w:r w:rsidR="00162113" w:rsidRPr="0059083F">
        <w:t>ayısı</w:t>
      </w:r>
      <w:r w:rsidR="006F2BBC" w:rsidRPr="0059083F">
        <w:t xml:space="preserve">  (</w:t>
      </w:r>
      <w:r w:rsidR="00F813BD">
        <w:t>529</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F813BD">
        <w:t>30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554750" w:rsidRPr="0059083F">
        <w:t xml:space="preserve"> </w:t>
      </w:r>
      <w:r w:rsidRPr="0059083F">
        <w:t xml:space="preserve"> : </w:t>
      </w:r>
      <w:r w:rsidR="007C048D" w:rsidRPr="0059083F">
        <w:t>2886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763023" w:rsidRDefault="00DD118A" w:rsidP="00F813BD">
      <w:pPr>
        <w:rPr>
          <w:sz w:val="22"/>
          <w:szCs w:val="22"/>
        </w:rPr>
      </w:pPr>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F813BD">
        <w:t xml:space="preserve">     </w:t>
      </w:r>
      <w:r w:rsidR="006E5F60" w:rsidRPr="0059083F">
        <w:t>:</w:t>
      </w:r>
      <w:r w:rsidR="00DB3D7A" w:rsidRPr="0059083F">
        <w:t xml:space="preserve"> </w:t>
      </w:r>
      <w:r w:rsidR="00F813BD">
        <w:t>2.288,75</w:t>
      </w:r>
      <w:r w:rsidR="00F40229">
        <w:t xml:space="preserve"> </w:t>
      </w:r>
      <w:r w:rsidR="00BE7E8E">
        <w:t>TL</w:t>
      </w:r>
      <w:r w:rsidR="00981675" w:rsidRPr="00763023">
        <w:rPr>
          <w:sz w:val="20"/>
          <w:szCs w:val="20"/>
        </w:rPr>
        <w:t xml:space="preserve">( </w:t>
      </w:r>
      <w:r w:rsidR="00763023" w:rsidRPr="00763023">
        <w:rPr>
          <w:sz w:val="22"/>
          <w:szCs w:val="22"/>
        </w:rPr>
        <w:t xml:space="preserve">İkibinikiyüzseksensekiz lira yetmişbeş kuruş) </w:t>
      </w:r>
    </w:p>
    <w:p w:rsidR="006E5F60" w:rsidRPr="00763023" w:rsidRDefault="006E5F60" w:rsidP="003C7492">
      <w:pPr>
        <w:jc w:val="both"/>
        <w:rPr>
          <w:b/>
          <w:sz w:val="22"/>
          <w:szCs w:val="22"/>
        </w:rPr>
      </w:pPr>
      <w:r w:rsidRPr="00763023">
        <w:rPr>
          <w:b/>
          <w:sz w:val="22"/>
          <w:szCs w:val="22"/>
        </w:rPr>
        <w:t xml:space="preserve"> </w:t>
      </w:r>
      <w:r w:rsidR="00F05C97" w:rsidRPr="00763023">
        <w:rPr>
          <w:b/>
          <w:sz w:val="22"/>
          <w:szCs w:val="22"/>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proofErr w:type="gramStart"/>
      <w:r w:rsidR="004A18A1" w:rsidRPr="0059083F">
        <w:t>İhalede,</w:t>
      </w:r>
      <w:r w:rsidR="006464D7" w:rsidRPr="0059083F">
        <w:t>Muhammen</w:t>
      </w:r>
      <w:proofErr w:type="gramEnd"/>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5F03C8">
        <w:t>8</w:t>
      </w:r>
      <w:r w:rsidR="00E15CB0">
        <w:t>00</w:t>
      </w:r>
      <w:r w:rsidR="00DB3D7A" w:rsidRPr="0059083F">
        <w:t>,00</w:t>
      </w:r>
      <w:r w:rsidR="00D75F06" w:rsidRPr="0059083F">
        <w:t xml:space="preserve"> </w:t>
      </w:r>
      <w:r w:rsidR="00914CB5">
        <w:t xml:space="preserve">TL </w:t>
      </w:r>
      <w:r w:rsidR="00A144D8">
        <w:t>(</w:t>
      </w:r>
      <w:r w:rsidR="005F03C8">
        <w:t xml:space="preserve">SEKİZYÜZLİRA </w:t>
      </w:r>
      <w:r w:rsidR="00A144D8">
        <w:t>)</w:t>
      </w:r>
      <w:r w:rsidR="00914CB5">
        <w:t xml:space="preserve"> </w:t>
      </w:r>
      <w:r w:rsidR="00BF16C5" w:rsidRPr="0059083F">
        <w:t>d</w:t>
      </w:r>
      <w:r w:rsidR="005F03C8">
        <w:t>a</w:t>
      </w:r>
      <w:r w:rsidR="00BF16C5" w:rsidRPr="0059083F">
        <w:t>n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proofErr w:type="gramStart"/>
      <w:r w:rsidR="001C2B7D" w:rsidRPr="00162113">
        <w:rPr>
          <w:sz w:val="24"/>
          <w:szCs w:val="24"/>
        </w:rPr>
        <w:t xml:space="preserve">İhaleye </w:t>
      </w:r>
      <w:r w:rsidR="0020747B">
        <w:rPr>
          <w:sz w:val="24"/>
          <w:szCs w:val="24"/>
        </w:rPr>
        <w:t xml:space="preserve"> </w:t>
      </w:r>
      <w:r w:rsidR="002A575E" w:rsidRPr="00162113">
        <w:rPr>
          <w:sz w:val="24"/>
          <w:szCs w:val="24"/>
        </w:rPr>
        <w:t>katılmak</w:t>
      </w:r>
      <w:proofErr w:type="gramEnd"/>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w:t>
      </w:r>
      <w:proofErr w:type="gramStart"/>
      <w:r w:rsidRPr="0059083F">
        <w:rPr>
          <w:sz w:val="24"/>
          <w:szCs w:val="24"/>
        </w:rPr>
        <w:t>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proofErr w:type="gramStart"/>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3D7FDF">
        <w:rPr>
          <w:rFonts w:ascii="Times New Roman TUR" w:hAnsi="Times New Roman TUR" w:cs="Times New Roman TUR"/>
          <w:color w:val="000000" w:themeColor="text1"/>
        </w:rPr>
        <w:t>5</w:t>
      </w:r>
      <w:r w:rsidR="00B0476A">
        <w:rPr>
          <w:rFonts w:ascii="Times New Roman TUR" w:hAnsi="Times New Roman TUR" w:cs="Times New Roman TUR"/>
          <w:color w:val="000000" w:themeColor="text1"/>
        </w:rPr>
        <w:t>00,00</w:t>
      </w:r>
      <w:r w:rsidR="003D7FDF">
        <w:rPr>
          <w:rFonts w:ascii="Times New Roman TUR" w:hAnsi="Times New Roman TUR" w:cs="Times New Roman TUR"/>
          <w:color w:val="000000" w:themeColor="text1"/>
        </w:rPr>
        <w:t xml:space="preserve"> TL</w:t>
      </w:r>
      <w:r w:rsidR="00BC4A3F">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proofErr w:type="spellStart"/>
      <w:r w:rsidR="00862BF8">
        <w:rPr>
          <w:rFonts w:ascii="Times New Roman TUR" w:hAnsi="Times New Roman TUR" w:cs="Times New Roman TUR"/>
          <w:color w:val="000000" w:themeColor="text1"/>
        </w:rPr>
        <w:t>Beşyüzlira</w:t>
      </w:r>
      <w:proofErr w:type="spellEnd"/>
      <w:r w:rsidR="00862BF8">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 xml:space="preserve"> </w:t>
      </w:r>
      <w:r w:rsidR="005F7A21" w:rsidRPr="0059083F">
        <w:rPr>
          <w:color w:val="000000" w:themeColor="text1"/>
        </w:rPr>
        <w:t xml:space="preserve"> </w:t>
      </w:r>
      <w:r w:rsidR="000B5E4E">
        <w:rPr>
          <w:color w:val="000000" w:themeColor="text1"/>
        </w:rPr>
        <w:t xml:space="preserve">geçici teminatın </w:t>
      </w:r>
      <w:proofErr w:type="spellStart"/>
      <w:r w:rsidR="003D7FDF">
        <w:rPr>
          <w:color w:val="000000" w:themeColor="text1"/>
        </w:rPr>
        <w:t>Merkezefendi</w:t>
      </w:r>
      <w:proofErr w:type="spellEnd"/>
      <w:r w:rsidR="003D7FDF">
        <w:rPr>
          <w:color w:val="000000" w:themeColor="text1"/>
        </w:rPr>
        <w:t xml:space="preserve"> İlkokulu Okul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w:t>
      </w:r>
      <w:proofErr w:type="gramStart"/>
      <w:r w:rsidR="003D7FDF">
        <w:rPr>
          <w:color w:val="000000" w:themeColor="text1"/>
        </w:rPr>
        <w:t>Vakıfbank</w:t>
      </w:r>
      <w:r w:rsidR="00817198">
        <w:rPr>
          <w:color w:val="000000" w:themeColor="text1"/>
        </w:rPr>
        <w:t xml:space="preserve"> </w:t>
      </w:r>
      <w:r w:rsidR="00B42541">
        <w:rPr>
          <w:color w:val="000000" w:themeColor="text1"/>
        </w:rPr>
        <w:t xml:space="preserve"> </w:t>
      </w:r>
      <w:r w:rsidR="003D7FDF">
        <w:rPr>
          <w:color w:val="000000" w:themeColor="text1"/>
        </w:rPr>
        <w:t>Merkezefendi</w:t>
      </w:r>
      <w:proofErr w:type="gramEnd"/>
      <w:r w:rsidR="003D7FDF">
        <w:rPr>
          <w:color w:val="000000" w:themeColor="text1"/>
        </w:rPr>
        <w:t xml:space="preserve"> </w:t>
      </w:r>
      <w:r w:rsidR="00761FD0">
        <w:rPr>
          <w:color w:val="000000" w:themeColor="text1"/>
        </w:rPr>
        <w:t>Şubesi İban</w:t>
      </w:r>
      <w:r w:rsidR="00926421" w:rsidRPr="0059083F">
        <w:rPr>
          <w:color w:val="000000" w:themeColor="text1"/>
        </w:rPr>
        <w:t xml:space="preserve"> No</w:t>
      </w:r>
      <w:r w:rsidR="003D7FDF">
        <w:rPr>
          <w:color w:val="000000" w:themeColor="text1"/>
        </w:rPr>
        <w:t xml:space="preserve"> </w:t>
      </w:r>
      <w:r w:rsidR="00400761" w:rsidRPr="00697800">
        <w:rPr>
          <w:color w:val="000000" w:themeColor="text1"/>
        </w:rPr>
        <w:t>TR</w:t>
      </w:r>
      <w:r w:rsidR="003D7FDF">
        <w:rPr>
          <w:color w:val="000000" w:themeColor="text1"/>
        </w:rPr>
        <w:t xml:space="preserve"> 810001500158007299506698</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r w:rsidR="003D4646">
        <w:rPr>
          <w:color w:val="000000" w:themeColor="text1"/>
        </w:rPr>
        <w:t>dekontu</w:t>
      </w:r>
      <w:r w:rsidR="00595589">
        <w:rPr>
          <w:color w:val="000000" w:themeColor="text1"/>
        </w:rPr>
        <w:t xml:space="preserve"> </w:t>
      </w:r>
      <w:r w:rsidR="004A18A1" w:rsidRPr="0059083F">
        <w:rPr>
          <w:color w:val="000000" w:themeColor="text1"/>
        </w:rPr>
        <w:t xml:space="preserve"> ihale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3D7FDF">
        <w:rPr>
          <w:color w:val="000000" w:themeColor="text1"/>
        </w:rPr>
        <w:t>2550039084</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19544E" w:rsidP="003C7492">
      <w:pPr>
        <w:jc w:val="both"/>
      </w:pPr>
      <w:r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1710F4">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5845F0">
        <w:t>27</w:t>
      </w:r>
      <w:r w:rsidR="00D6534B">
        <w:t>.05.2016</w:t>
      </w:r>
      <w:r w:rsidR="0060170A">
        <w:t xml:space="preserve"> </w:t>
      </w:r>
      <w:r w:rsidR="00856F2B">
        <w:t>Cuma</w:t>
      </w:r>
      <w:r w:rsidR="00C330BC">
        <w:t xml:space="preserve"> </w:t>
      </w:r>
      <w:r w:rsidR="00C330BC" w:rsidRPr="00A11098">
        <w:t>günü</w:t>
      </w:r>
      <w:r w:rsidR="004A18A1" w:rsidRPr="00A11098">
        <w:t xml:space="preserve"> saat</w:t>
      </w:r>
      <w:r w:rsidR="009B234D" w:rsidRPr="00A11098">
        <w:t xml:space="preserve"> </w:t>
      </w:r>
      <w:r w:rsidR="00BA738C">
        <w:t>14</w:t>
      </w:r>
      <w:r w:rsidR="00B81260" w:rsidRPr="00A11098">
        <w:t>.</w:t>
      </w:r>
      <w:r w:rsidR="005845F0">
        <w:t>3</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proofErr w:type="gramStart"/>
      <w:r w:rsidR="004416E6">
        <w:rPr>
          <w:bCs/>
        </w:rPr>
        <w:t xml:space="preserve">Merkezefendi </w:t>
      </w:r>
      <w:r w:rsidR="00114353">
        <w:t xml:space="preserve"> </w:t>
      </w:r>
      <w:r w:rsidR="004416E6">
        <w:t>İlkokulu</w:t>
      </w:r>
      <w:proofErr w:type="gramEnd"/>
      <w:r w:rsidR="00114353">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AD" w:rsidRDefault="003C32AD" w:rsidP="00A255D6">
      <w:r>
        <w:separator/>
      </w:r>
    </w:p>
  </w:endnote>
  <w:endnote w:type="continuationSeparator" w:id="0">
    <w:p w:rsidR="003C32AD" w:rsidRDefault="003C32AD"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184995">
              <w:rPr>
                <w:b/>
              </w:rPr>
              <w:fldChar w:fldCharType="begin"/>
            </w:r>
            <w:r>
              <w:rPr>
                <w:b/>
              </w:rPr>
              <w:instrText>PAGE</w:instrText>
            </w:r>
            <w:r w:rsidR="00184995">
              <w:rPr>
                <w:b/>
              </w:rPr>
              <w:fldChar w:fldCharType="separate"/>
            </w:r>
            <w:r w:rsidR="00526988">
              <w:rPr>
                <w:b/>
                <w:noProof/>
              </w:rPr>
              <w:t>1</w:t>
            </w:r>
            <w:r w:rsidR="00184995">
              <w:rPr>
                <w:b/>
              </w:rPr>
              <w:fldChar w:fldCharType="end"/>
            </w:r>
            <w:r>
              <w:t xml:space="preserve"> / </w:t>
            </w:r>
            <w:r w:rsidR="00184995">
              <w:rPr>
                <w:b/>
              </w:rPr>
              <w:fldChar w:fldCharType="begin"/>
            </w:r>
            <w:r>
              <w:rPr>
                <w:b/>
              </w:rPr>
              <w:instrText>NUMPAGES</w:instrText>
            </w:r>
            <w:r w:rsidR="00184995">
              <w:rPr>
                <w:b/>
              </w:rPr>
              <w:fldChar w:fldCharType="separate"/>
            </w:r>
            <w:r w:rsidR="00526988">
              <w:rPr>
                <w:b/>
                <w:noProof/>
              </w:rPr>
              <w:t>3</w:t>
            </w:r>
            <w:r w:rsidR="00184995">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AD" w:rsidRDefault="003C32AD" w:rsidP="00A255D6">
      <w:r>
        <w:separator/>
      </w:r>
    </w:p>
  </w:footnote>
  <w:footnote w:type="continuationSeparator" w:id="0">
    <w:p w:rsidR="003C32AD" w:rsidRDefault="003C32AD"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395A"/>
    <w:rsid w:val="00133A4C"/>
    <w:rsid w:val="00137042"/>
    <w:rsid w:val="0013793F"/>
    <w:rsid w:val="00144B13"/>
    <w:rsid w:val="00146F41"/>
    <w:rsid w:val="00155A08"/>
    <w:rsid w:val="00162113"/>
    <w:rsid w:val="00162987"/>
    <w:rsid w:val="00167250"/>
    <w:rsid w:val="001710F4"/>
    <w:rsid w:val="00173009"/>
    <w:rsid w:val="001744F3"/>
    <w:rsid w:val="00174B72"/>
    <w:rsid w:val="00176017"/>
    <w:rsid w:val="00176F35"/>
    <w:rsid w:val="00180E67"/>
    <w:rsid w:val="00183F38"/>
    <w:rsid w:val="00184995"/>
    <w:rsid w:val="001871CE"/>
    <w:rsid w:val="00190E79"/>
    <w:rsid w:val="00191410"/>
    <w:rsid w:val="0019363A"/>
    <w:rsid w:val="00194FFC"/>
    <w:rsid w:val="0019544E"/>
    <w:rsid w:val="001A54A3"/>
    <w:rsid w:val="001A6651"/>
    <w:rsid w:val="001B08A9"/>
    <w:rsid w:val="001C0A69"/>
    <w:rsid w:val="001C2B7D"/>
    <w:rsid w:val="001C6802"/>
    <w:rsid w:val="001C6901"/>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41E33"/>
    <w:rsid w:val="00242AE2"/>
    <w:rsid w:val="00250CAC"/>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D0052"/>
    <w:rsid w:val="002D0B84"/>
    <w:rsid w:val="002D2F8A"/>
    <w:rsid w:val="002D51E0"/>
    <w:rsid w:val="002E04EE"/>
    <w:rsid w:val="002E47DE"/>
    <w:rsid w:val="002F45CD"/>
    <w:rsid w:val="00303D85"/>
    <w:rsid w:val="00305826"/>
    <w:rsid w:val="00305DD9"/>
    <w:rsid w:val="00306625"/>
    <w:rsid w:val="00306C4C"/>
    <w:rsid w:val="00315129"/>
    <w:rsid w:val="00315386"/>
    <w:rsid w:val="00315566"/>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BEE"/>
    <w:rsid w:val="003A2954"/>
    <w:rsid w:val="003A37FA"/>
    <w:rsid w:val="003A3F1B"/>
    <w:rsid w:val="003B2424"/>
    <w:rsid w:val="003C0CB8"/>
    <w:rsid w:val="003C1D84"/>
    <w:rsid w:val="003C2CD5"/>
    <w:rsid w:val="003C32AD"/>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671E"/>
    <w:rsid w:val="0044041A"/>
    <w:rsid w:val="004416E6"/>
    <w:rsid w:val="004449A5"/>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733D"/>
    <w:rsid w:val="004B3EEF"/>
    <w:rsid w:val="004C339C"/>
    <w:rsid w:val="004C3D9A"/>
    <w:rsid w:val="004E2A48"/>
    <w:rsid w:val="004E416E"/>
    <w:rsid w:val="004F7745"/>
    <w:rsid w:val="005000AE"/>
    <w:rsid w:val="005001BD"/>
    <w:rsid w:val="0050077E"/>
    <w:rsid w:val="00502C3E"/>
    <w:rsid w:val="005064E9"/>
    <w:rsid w:val="0050652D"/>
    <w:rsid w:val="00517193"/>
    <w:rsid w:val="0052219F"/>
    <w:rsid w:val="00522C66"/>
    <w:rsid w:val="00524DF7"/>
    <w:rsid w:val="00526988"/>
    <w:rsid w:val="00534699"/>
    <w:rsid w:val="00554750"/>
    <w:rsid w:val="00562A41"/>
    <w:rsid w:val="00563A9C"/>
    <w:rsid w:val="00563D72"/>
    <w:rsid w:val="005667E4"/>
    <w:rsid w:val="005674BA"/>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67D4"/>
    <w:rsid w:val="006737A3"/>
    <w:rsid w:val="0067599C"/>
    <w:rsid w:val="00687104"/>
    <w:rsid w:val="00697800"/>
    <w:rsid w:val="006A194E"/>
    <w:rsid w:val="006B113E"/>
    <w:rsid w:val="006B507F"/>
    <w:rsid w:val="006C5986"/>
    <w:rsid w:val="006E30FF"/>
    <w:rsid w:val="006E5F60"/>
    <w:rsid w:val="006F2BBC"/>
    <w:rsid w:val="00701746"/>
    <w:rsid w:val="00712D77"/>
    <w:rsid w:val="0071328A"/>
    <w:rsid w:val="00721530"/>
    <w:rsid w:val="0072290E"/>
    <w:rsid w:val="00730965"/>
    <w:rsid w:val="00733508"/>
    <w:rsid w:val="0073552E"/>
    <w:rsid w:val="007406B1"/>
    <w:rsid w:val="00747CAC"/>
    <w:rsid w:val="00750054"/>
    <w:rsid w:val="0075352B"/>
    <w:rsid w:val="007557D2"/>
    <w:rsid w:val="00761D62"/>
    <w:rsid w:val="00761FD0"/>
    <w:rsid w:val="00763023"/>
    <w:rsid w:val="00764B9F"/>
    <w:rsid w:val="00770C4D"/>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C7673"/>
    <w:rsid w:val="007D2862"/>
    <w:rsid w:val="007D39C4"/>
    <w:rsid w:val="007D468A"/>
    <w:rsid w:val="007E1F07"/>
    <w:rsid w:val="007E2869"/>
    <w:rsid w:val="007E45A7"/>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50B4E"/>
    <w:rsid w:val="00852773"/>
    <w:rsid w:val="00853F48"/>
    <w:rsid w:val="00856F2B"/>
    <w:rsid w:val="00862BF8"/>
    <w:rsid w:val="008632B9"/>
    <w:rsid w:val="008708A9"/>
    <w:rsid w:val="008716F5"/>
    <w:rsid w:val="0087238C"/>
    <w:rsid w:val="008812DA"/>
    <w:rsid w:val="00892C8D"/>
    <w:rsid w:val="00893205"/>
    <w:rsid w:val="0089772E"/>
    <w:rsid w:val="008A41F9"/>
    <w:rsid w:val="008A6022"/>
    <w:rsid w:val="008B2BA0"/>
    <w:rsid w:val="008B46D3"/>
    <w:rsid w:val="008B783D"/>
    <w:rsid w:val="008C03C8"/>
    <w:rsid w:val="008C0E3C"/>
    <w:rsid w:val="008C6530"/>
    <w:rsid w:val="008D030D"/>
    <w:rsid w:val="008D1A28"/>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A3EDD"/>
    <w:rsid w:val="009B234D"/>
    <w:rsid w:val="009B42BF"/>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35AB3"/>
    <w:rsid w:val="00A3788E"/>
    <w:rsid w:val="00A44337"/>
    <w:rsid w:val="00A44FB0"/>
    <w:rsid w:val="00A5416E"/>
    <w:rsid w:val="00A60508"/>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7250"/>
    <w:rsid w:val="00AF0068"/>
    <w:rsid w:val="00AF022A"/>
    <w:rsid w:val="00AF6B42"/>
    <w:rsid w:val="00B0476A"/>
    <w:rsid w:val="00B10A31"/>
    <w:rsid w:val="00B11269"/>
    <w:rsid w:val="00B13523"/>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A2491"/>
    <w:rsid w:val="00BA5B86"/>
    <w:rsid w:val="00BA738C"/>
    <w:rsid w:val="00BB1521"/>
    <w:rsid w:val="00BB3E99"/>
    <w:rsid w:val="00BB513A"/>
    <w:rsid w:val="00BB62A6"/>
    <w:rsid w:val="00BC11C7"/>
    <w:rsid w:val="00BC4000"/>
    <w:rsid w:val="00BC4A3F"/>
    <w:rsid w:val="00BD391C"/>
    <w:rsid w:val="00BD6F55"/>
    <w:rsid w:val="00BE7B58"/>
    <w:rsid w:val="00BE7E8E"/>
    <w:rsid w:val="00BF1296"/>
    <w:rsid w:val="00BF16C5"/>
    <w:rsid w:val="00C017BE"/>
    <w:rsid w:val="00C04486"/>
    <w:rsid w:val="00C067A7"/>
    <w:rsid w:val="00C105DB"/>
    <w:rsid w:val="00C11C40"/>
    <w:rsid w:val="00C174BF"/>
    <w:rsid w:val="00C17FFE"/>
    <w:rsid w:val="00C2275B"/>
    <w:rsid w:val="00C22762"/>
    <w:rsid w:val="00C22A3D"/>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E6766"/>
    <w:rsid w:val="00CE7E6F"/>
    <w:rsid w:val="00CF134F"/>
    <w:rsid w:val="00CF2D33"/>
    <w:rsid w:val="00CF32DB"/>
    <w:rsid w:val="00CF3E33"/>
    <w:rsid w:val="00CF697D"/>
    <w:rsid w:val="00D00025"/>
    <w:rsid w:val="00D03CC7"/>
    <w:rsid w:val="00D148F4"/>
    <w:rsid w:val="00D16C15"/>
    <w:rsid w:val="00D206FA"/>
    <w:rsid w:val="00D261B5"/>
    <w:rsid w:val="00D31928"/>
    <w:rsid w:val="00D42CB4"/>
    <w:rsid w:val="00D47B6D"/>
    <w:rsid w:val="00D51B7A"/>
    <w:rsid w:val="00D54DE2"/>
    <w:rsid w:val="00D56428"/>
    <w:rsid w:val="00D56F7F"/>
    <w:rsid w:val="00D64429"/>
    <w:rsid w:val="00D6534B"/>
    <w:rsid w:val="00D73652"/>
    <w:rsid w:val="00D75F06"/>
    <w:rsid w:val="00D77949"/>
    <w:rsid w:val="00D83267"/>
    <w:rsid w:val="00D85325"/>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pc</cp:lastModifiedBy>
  <cp:revision>2</cp:revision>
  <cp:lastPrinted>2016-05-17T06:15:00Z</cp:lastPrinted>
  <dcterms:created xsi:type="dcterms:W3CDTF">2016-05-18T09:03:00Z</dcterms:created>
  <dcterms:modified xsi:type="dcterms:W3CDTF">2016-05-18T09:03:00Z</dcterms:modified>
</cp:coreProperties>
</file>